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09" w:rsidRPr="00DF7D09" w:rsidRDefault="00DF7D09" w:rsidP="00DF7D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Ф</w:t>
      </w:r>
      <w:r w:rsidRPr="00DF7D0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акультет</w:t>
      </w:r>
      <w:r w:rsidRPr="00DF7D09">
        <w:rPr>
          <w:rFonts w:ascii="Times New Roman" w:eastAsia="Times New Roman" w:hAnsi="Times New Roman" w:cs="Times New Roman"/>
          <w:caps/>
          <w:sz w:val="28"/>
          <w:szCs w:val="20"/>
          <w:lang w:eastAsia="ar-SA"/>
        </w:rPr>
        <w:t>___________________________</w:t>
      </w:r>
    </w:p>
    <w:p w:rsidR="00DF7D09" w:rsidRPr="00DF7D09" w:rsidRDefault="00DF7D09" w:rsidP="00DF7D09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caps/>
          <w:sz w:val="28"/>
          <w:szCs w:val="20"/>
          <w:lang w:eastAsia="ar-SA"/>
        </w:rPr>
        <w:t>ПРОМЕЖУТОЧНАЯ аттестация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Аспиранта _____</w:t>
      </w:r>
      <w:r w:rsidR="00601C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               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_______________ </w:t>
      </w:r>
      <w:r w:rsidR="003F0130">
        <w:rPr>
          <w:rFonts w:ascii="Times New Roman" w:eastAsia="Times New Roman" w:hAnsi="Times New Roman" w:cs="Times New Roman"/>
          <w:sz w:val="24"/>
          <w:szCs w:val="20"/>
          <w:lang w:eastAsia="ar-SA"/>
        </w:rPr>
        <w:t>курса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 формы обучения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(очной, заочной)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кафедры 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DF7D09" w:rsidRPr="00DF7D09" w:rsidRDefault="003F0130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</w:t>
      </w:r>
      <w:r w:rsidR="00034591">
        <w:rPr>
          <w:rFonts w:ascii="Times New Roman" w:eastAsia="Times New Roman" w:hAnsi="Times New Roman" w:cs="Times New Roman"/>
          <w:sz w:val="24"/>
          <w:szCs w:val="20"/>
          <w:lang w:eastAsia="ar-SA"/>
        </w:rPr>
        <w:t>ность (профиль)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(шифр и наименование)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 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>(степень и ученое звание)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Выполнение аспирантом индивидуального плана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1. Тема 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научных исследований 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_________________________________________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 </w:t>
      </w:r>
      <w:r w:rsidR="00286F76">
        <w:rPr>
          <w:rFonts w:ascii="Times New Roman" w:eastAsia="Times New Roman" w:hAnsi="Times New Roman" w:cs="Times New Roman"/>
          <w:sz w:val="24"/>
          <w:szCs w:val="20"/>
          <w:lang w:eastAsia="ar-SA"/>
        </w:rPr>
        <w:t>Зачеты и к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андидатские экзамены:</w:t>
      </w: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265"/>
        <w:gridCol w:w="1970"/>
        <w:gridCol w:w="1970"/>
        <w:gridCol w:w="1990"/>
      </w:tblGrid>
      <w:tr w:rsidR="00DF7D09" w:rsidRPr="00DF7D09" w:rsidTr="00C600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  <w:r w:rsidR="00601C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практики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сдачи по плану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срок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</w:t>
            </w: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C60020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09" w:rsidRPr="00DF7D09" w:rsidRDefault="00DF7D09" w:rsidP="00DF7D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601CDD" w:rsidP="00601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 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Работа над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научно-квалификационной работой (диссертацией)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3.1. Срок защиты 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научно-квалификационной работы (НКР)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 плану____________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3.2. Какие разделы 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НКР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выполнены_________________________________________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3.4. </w:t>
      </w:r>
      <w:r w:rsidR="00601CDD">
        <w:rPr>
          <w:rFonts w:ascii="Times New Roman" w:eastAsia="Times New Roman" w:hAnsi="Times New Roman" w:cs="Times New Roman"/>
          <w:sz w:val="24"/>
          <w:szCs w:val="20"/>
          <w:lang w:eastAsia="ar-SA"/>
        </w:rPr>
        <w:t>Апробация результатов научных исследований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968"/>
        <w:gridCol w:w="1700"/>
        <w:gridCol w:w="3505"/>
      </w:tblGrid>
      <w:tr w:rsidR="00DF7D09" w:rsidRPr="00DF7D09" w:rsidTr="00601CDD">
        <w:tc>
          <w:tcPr>
            <w:tcW w:w="344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proofErr w:type="gram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  <w:proofErr w:type="gramEnd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</w:t>
            </w:r>
            <w:proofErr w:type="spellStart"/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014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конференции</w:t>
            </w:r>
            <w:r w:rsidR="00601CD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семинара</w:t>
            </w:r>
          </w:p>
        </w:tc>
        <w:tc>
          <w:tcPr>
            <w:tcW w:w="863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Место проведения</w:t>
            </w:r>
          </w:p>
        </w:tc>
        <w:tc>
          <w:tcPr>
            <w:tcW w:w="1780" w:type="pct"/>
            <w:vAlign w:val="center"/>
          </w:tcPr>
          <w:p w:rsidR="00DF7D09" w:rsidRPr="00DF7D09" w:rsidRDefault="00DF7D09" w:rsidP="00DF7D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F7D0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Название доклада</w:t>
            </w:r>
          </w:p>
        </w:tc>
      </w:tr>
      <w:tr w:rsidR="00DF7D09" w:rsidRPr="00DF7D09" w:rsidTr="00601CDD">
        <w:tc>
          <w:tcPr>
            <w:tcW w:w="34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601CDD">
        <w:tc>
          <w:tcPr>
            <w:tcW w:w="34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DF7D09" w:rsidRPr="00DF7D09" w:rsidTr="00601CDD">
        <w:tc>
          <w:tcPr>
            <w:tcW w:w="34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14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863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80" w:type="pct"/>
          </w:tcPr>
          <w:p w:rsidR="00DF7D09" w:rsidRPr="00DF7D09" w:rsidRDefault="00DF7D09" w:rsidP="00DF7D09">
            <w:pPr>
              <w:suppressAutoHyphens/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F7D09" w:rsidRPr="00DF7D09" w:rsidRDefault="00DF7D09" w:rsidP="00DF7D09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Характеристика научно-педагогической работы аспиранта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Научный руководитель_________________________                        Дата___________________</w:t>
      </w: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(подпись)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F7D09" w:rsidRPr="00DF7D09" w:rsidRDefault="00601CDD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Результаты аттестации</w:t>
      </w:r>
      <w:r w:rsidR="00DF7D09"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(с указанием оценки успеваемости</w:t>
      </w:r>
      <w:proofErr w:type="gramStart"/>
      <w:r w:rsidR="002C7D5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1</w:t>
      </w:r>
      <w:proofErr w:type="gramEnd"/>
      <w:r w:rsidR="002C7D5F">
        <w:rPr>
          <w:rFonts w:ascii="Times New Roman" w:eastAsia="Times New Roman" w:hAnsi="Times New Roman" w:cs="Times New Roman"/>
          <w:sz w:val="24"/>
          <w:szCs w:val="20"/>
          <w:lang w:eastAsia="ar-SA"/>
        </w:rPr>
        <w:t>)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__</w:t>
      </w:r>
    </w:p>
    <w:p w:rsidR="00DF7D09" w:rsidRPr="00DF7D09" w:rsidRDefault="00DF7D09" w:rsidP="00DF7D0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________________________________________________________________________________</w:t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br/>
        <w:t>(Протокол № _______ от «_____»______________20__ года)</w:t>
      </w:r>
    </w:p>
    <w:p w:rsidR="00DF7D09" w:rsidRPr="00DF7D09" w:rsidRDefault="00DF7D09" w:rsidP="00DF7D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DF7D09" w:rsidRPr="00DF7D09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Заведующий кафедрой ____________________ </w:t>
      </w:r>
    </w:p>
    <w:p w:rsidR="000D7120" w:rsidRDefault="00DF7D09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</w:r>
      <w:r w:rsidRPr="00DF7D09">
        <w:rPr>
          <w:rFonts w:ascii="Times New Roman" w:eastAsia="Times New Roman" w:hAnsi="Times New Roman" w:cs="Times New Roman"/>
          <w:sz w:val="16"/>
          <w:szCs w:val="20"/>
          <w:lang w:eastAsia="ar-SA"/>
        </w:rPr>
        <w:tab/>
        <w:t>(подпись)</w:t>
      </w: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ar-SA"/>
        </w:rPr>
        <w:t>___________________________________________</w:t>
      </w:r>
    </w:p>
    <w:p w:rsidR="002C7D5F" w:rsidRP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C7D5F" w:rsidRPr="002C7D5F" w:rsidRDefault="002C7D5F" w:rsidP="002C7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7D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C7D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Возможные решения, принимаемые по ит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огам аттестации с оценкой работы обучающихся «отлично», «хорошо», «удовлетворительно»:</w:t>
      </w:r>
    </w:p>
    <w:p w:rsidR="002C7D5F" w:rsidRPr="002C7D5F" w:rsidRDefault="002C7D5F" w:rsidP="002C7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7D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-аттестовать (работа в соответствии с индивидуальным планом выполнена в полном объеме); </w:t>
      </w:r>
    </w:p>
    <w:p w:rsidR="002C7D5F" w:rsidRPr="002C7D5F" w:rsidRDefault="002C7D5F" w:rsidP="002C7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7D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-аттестовать условно (работа выполнена частично, при невыполнении работы в полном объеме ко времени следующей аттестации аспирант рекомендуется к отчислению); </w:t>
      </w:r>
    </w:p>
    <w:p w:rsidR="002C7D5F" w:rsidRPr="002C7D5F" w:rsidRDefault="002C7D5F" w:rsidP="002C7D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C7D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-не аттестовать и представить к отчислению (работа в течение отчетного периода признается неудовлетворительной, аспирант рекомендуется к отчислению).  </w:t>
      </w:r>
    </w:p>
    <w:p w:rsidR="002C7D5F" w:rsidRPr="002C7D5F" w:rsidRDefault="002C7D5F" w:rsidP="00DF7D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2C7D5F" w:rsidRPr="002C7D5F" w:rsidSect="003F56F6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DF7D09"/>
    <w:rsid w:val="00000C91"/>
    <w:rsid w:val="00034591"/>
    <w:rsid w:val="000D7120"/>
    <w:rsid w:val="00286F76"/>
    <w:rsid w:val="002C7D5F"/>
    <w:rsid w:val="002F3DAF"/>
    <w:rsid w:val="003F0130"/>
    <w:rsid w:val="00601CDD"/>
    <w:rsid w:val="008F4C0B"/>
    <w:rsid w:val="00BA56AA"/>
    <w:rsid w:val="00D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2014-12-29T07:48:00Z</dcterms:created>
  <dcterms:modified xsi:type="dcterms:W3CDTF">2018-06-04T12:33:00Z</dcterms:modified>
</cp:coreProperties>
</file>